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79FC" w14:textId="3CE8158E" w:rsidR="00280B64" w:rsidRPr="00280B64" w:rsidRDefault="00280B64" w:rsidP="00280B64">
      <w:pPr>
        <w:spacing w:after="120"/>
        <w:ind w:right="3378"/>
        <w:rPr>
          <w:rFonts w:ascii="Arial" w:hAnsi="Arial" w:cs="Arial"/>
        </w:rPr>
      </w:pPr>
      <w:r>
        <w:rPr>
          <w:rFonts w:ascii="Arial" w:hAnsi="Arial" w:cs="Arial"/>
        </w:rPr>
        <w:t xml:space="preserve">Social media and </w:t>
      </w:r>
      <w:r w:rsidRPr="00280B64">
        <w:rPr>
          <w:rFonts w:ascii="Arial" w:hAnsi="Arial" w:cs="Arial"/>
        </w:rPr>
        <w:t xml:space="preserve">TV full of </w:t>
      </w:r>
      <w:r w:rsidRPr="00280B64">
        <w:rPr>
          <w:rFonts w:ascii="Arial" w:hAnsi="Arial" w:cs="Arial"/>
          <w:b/>
          <w:bCs/>
        </w:rPr>
        <w:t>lifehacks</w:t>
      </w:r>
      <w:r w:rsidRPr="00280B64">
        <w:rPr>
          <w:rFonts w:ascii="Arial" w:hAnsi="Arial" w:cs="Arial"/>
        </w:rPr>
        <w:t xml:space="preserve"> that will change your life</w:t>
      </w:r>
    </w:p>
    <w:p w14:paraId="216AF232" w14:textId="77777777" w:rsidR="00082420" w:rsidRPr="00280B64" w:rsidRDefault="00082420" w:rsidP="00280B64">
      <w:pPr>
        <w:spacing w:after="120"/>
        <w:ind w:right="3378"/>
        <w:rPr>
          <w:rFonts w:ascii="Arial" w:hAnsi="Arial" w:cs="Arial"/>
        </w:rPr>
      </w:pPr>
    </w:p>
    <w:p w14:paraId="739DE591" w14:textId="77777777" w:rsidR="00280B64" w:rsidRDefault="00280B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F4F375" w14:textId="5F163FE4" w:rsidR="00082420" w:rsidRPr="00280B64" w:rsidRDefault="00082420" w:rsidP="00280B64">
      <w:pPr>
        <w:spacing w:after="120"/>
        <w:ind w:right="3378"/>
        <w:rPr>
          <w:rFonts w:ascii="Arial" w:hAnsi="Arial" w:cs="Arial"/>
          <w:b/>
          <w:bCs/>
        </w:rPr>
      </w:pPr>
      <w:r w:rsidRPr="00280B64">
        <w:rPr>
          <w:rFonts w:ascii="Arial" w:hAnsi="Arial" w:cs="Arial"/>
          <w:b/>
          <w:bCs/>
        </w:rPr>
        <w:lastRenderedPageBreak/>
        <w:t>Shepherds</w:t>
      </w:r>
    </w:p>
    <w:p w14:paraId="70232E7A" w14:textId="118FED3F" w:rsidR="00D80E3A" w:rsidRPr="00280B64" w:rsidRDefault="00D80E3A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Shepherds worked out in the hills, some distance from the city/ town. If they had to bring the sheep back down by the end of every day, the sheep would never get to graze, they’d be exhausted and so never fatten up.</w:t>
      </w:r>
    </w:p>
    <w:p w14:paraId="598D3977" w14:textId="73A5E1DB" w:rsidR="00D80E3A" w:rsidRPr="00280B64" w:rsidRDefault="00D80E3A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So, lifehack, they gathered stones/ rocks to make a walled enclosure/ sheep pen.</w:t>
      </w:r>
    </w:p>
    <w:p w14:paraId="3DD695F4" w14:textId="02E89DB6" w:rsidR="007B4AEB" w:rsidRPr="00280B64" w:rsidRDefault="007B4AEB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This was not a monument or a museum, it was a lifehack.</w:t>
      </w:r>
    </w:p>
    <w:p w14:paraId="30F709F0" w14:textId="6F2062FF" w:rsidR="007B4AEB" w:rsidRPr="00280B64" w:rsidRDefault="007B4AEB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So, with no carpentry/ iron works, </w:t>
      </w:r>
      <w:r w:rsidR="002173B7" w:rsidRPr="00280B64">
        <w:rPr>
          <w:rFonts w:ascii="Arial" w:hAnsi="Arial" w:cs="Arial"/>
        </w:rPr>
        <w:t>there would be no door or gate.</w:t>
      </w:r>
    </w:p>
    <w:p w14:paraId="4882B9B0" w14:textId="6F19A64E" w:rsidR="002173B7" w:rsidRPr="00280B64" w:rsidRDefault="002173B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Instead, the shepherds would lie across the gate – they made themselves the gate.</w:t>
      </w:r>
    </w:p>
    <w:p w14:paraId="460DF373" w14:textId="434D4CEF" w:rsidR="002173B7" w:rsidRPr="00280B64" w:rsidRDefault="002173B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Anyone going in or out would have to go through them.</w:t>
      </w:r>
    </w:p>
    <w:p w14:paraId="50BA1C59" w14:textId="77777777" w:rsidR="00280B64" w:rsidRDefault="00280B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8D4E4F" w14:textId="0B7CE06B" w:rsidR="002173B7" w:rsidRPr="00280B64" w:rsidRDefault="002173B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For the sheep, this was comforting. They felt safe.</w:t>
      </w:r>
    </w:p>
    <w:p w14:paraId="1C405823" w14:textId="7323AEF0" w:rsidR="002173B7" w:rsidRPr="00280B64" w:rsidRDefault="002173B7" w:rsidP="00280B64">
      <w:pPr>
        <w:pStyle w:val="ListParagraph"/>
        <w:numPr>
          <w:ilvl w:val="0"/>
          <w:numId w:val="2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Safe being all together</w:t>
      </w:r>
    </w:p>
    <w:p w14:paraId="3AFB126B" w14:textId="3F86767B" w:rsidR="002173B7" w:rsidRPr="00280B64" w:rsidRDefault="002173B7" w:rsidP="00280B64">
      <w:pPr>
        <w:pStyle w:val="ListParagraph"/>
        <w:numPr>
          <w:ilvl w:val="0"/>
          <w:numId w:val="2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Safe within the boundaries of the enclosure</w:t>
      </w:r>
    </w:p>
    <w:p w14:paraId="247C2853" w14:textId="64E5FC0E" w:rsidR="002173B7" w:rsidRPr="00280B64" w:rsidRDefault="002173B7" w:rsidP="00280B64">
      <w:pPr>
        <w:pStyle w:val="ListParagraph"/>
        <w:numPr>
          <w:ilvl w:val="0"/>
          <w:numId w:val="2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Safe because their shepherd was with them</w:t>
      </w:r>
    </w:p>
    <w:p w14:paraId="35BDCC13" w14:textId="34FB8B26" w:rsidR="002173B7" w:rsidRPr="00280B64" w:rsidRDefault="002173B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For anyone/ anything with bad motives towards the sheep had to think again. They’d have </w:t>
      </w:r>
      <w:proofErr w:type="spellStart"/>
      <w:r w:rsidRPr="00280B64">
        <w:rPr>
          <w:rFonts w:ascii="Arial" w:hAnsi="Arial" w:cs="Arial"/>
        </w:rPr>
        <w:t>ti</w:t>
      </w:r>
      <w:proofErr w:type="spellEnd"/>
      <w:r w:rsidRPr="00280B64">
        <w:rPr>
          <w:rFonts w:ascii="Arial" w:hAnsi="Arial" w:cs="Arial"/>
        </w:rPr>
        <w:t xml:space="preserve"> get past the shepherd first.</w:t>
      </w:r>
    </w:p>
    <w:p w14:paraId="6C60E438" w14:textId="4605021D" w:rsidR="006A77C2" w:rsidRPr="00280B64" w:rsidRDefault="006A77C2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Jesus said, I am The </w:t>
      </w:r>
      <w:r w:rsidR="002173B7" w:rsidRPr="00280B64">
        <w:rPr>
          <w:rFonts w:ascii="Arial" w:hAnsi="Arial" w:cs="Arial"/>
        </w:rPr>
        <w:t xml:space="preserve">Ultimate </w:t>
      </w:r>
      <w:r w:rsidRPr="00280B64">
        <w:rPr>
          <w:rFonts w:ascii="Arial" w:hAnsi="Arial" w:cs="Arial"/>
        </w:rPr>
        <w:t>Gate</w:t>
      </w:r>
      <w:r w:rsidR="002173B7" w:rsidRPr="00280B64">
        <w:rPr>
          <w:rFonts w:ascii="Arial" w:hAnsi="Arial" w:cs="Arial"/>
        </w:rPr>
        <w:t>.</w:t>
      </w:r>
    </w:p>
    <w:p w14:paraId="492EDFF0" w14:textId="6FC8B3DA" w:rsidR="002173B7" w:rsidRPr="00280B64" w:rsidRDefault="002173B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Jesus also said I am the Ultimate Shepherd</w:t>
      </w:r>
    </w:p>
    <w:p w14:paraId="01A8A045" w14:textId="454D8FC9" w:rsidR="002173B7" w:rsidRPr="00280B64" w:rsidRDefault="002173B7" w:rsidP="00280B64">
      <w:pPr>
        <w:pStyle w:val="ListParagraph"/>
        <w:numPr>
          <w:ilvl w:val="0"/>
          <w:numId w:val="3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I know you</w:t>
      </w:r>
      <w:r w:rsidR="00280B64" w:rsidRPr="00280B64">
        <w:rPr>
          <w:rFonts w:ascii="Arial" w:hAnsi="Arial" w:cs="Arial"/>
        </w:rPr>
        <w:t xml:space="preserve"> – each one of you, completely</w:t>
      </w:r>
    </w:p>
    <w:p w14:paraId="3F1DB8BE" w14:textId="22E03F8B" w:rsidR="002173B7" w:rsidRPr="00280B64" w:rsidRDefault="002173B7" w:rsidP="00280B64">
      <w:pPr>
        <w:pStyle w:val="ListParagraph"/>
        <w:numPr>
          <w:ilvl w:val="0"/>
          <w:numId w:val="3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You know me</w:t>
      </w:r>
      <w:r w:rsidR="00280B64" w:rsidRPr="00280B64">
        <w:rPr>
          <w:rFonts w:ascii="Arial" w:hAnsi="Arial" w:cs="Arial"/>
        </w:rPr>
        <w:t xml:space="preserve"> – you hear my voice and follow me</w:t>
      </w:r>
    </w:p>
    <w:p w14:paraId="48D7B99B" w14:textId="13AC64A9" w:rsidR="002173B7" w:rsidRPr="00280B64" w:rsidRDefault="002173B7" w:rsidP="00280B64">
      <w:pPr>
        <w:pStyle w:val="ListParagraph"/>
        <w:numPr>
          <w:ilvl w:val="0"/>
          <w:numId w:val="3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 </w:t>
      </w:r>
      <w:r w:rsidR="00280B64" w:rsidRPr="00280B64">
        <w:rPr>
          <w:rFonts w:ascii="Arial" w:hAnsi="Arial" w:cs="Arial"/>
        </w:rPr>
        <w:t>lay down my life for you</w:t>
      </w:r>
    </w:p>
    <w:p w14:paraId="523A66E6" w14:textId="77777777" w:rsidR="006A77C2" w:rsidRPr="00280B64" w:rsidRDefault="006A77C2" w:rsidP="00280B64">
      <w:pPr>
        <w:spacing w:after="120"/>
        <w:ind w:right="3378"/>
        <w:rPr>
          <w:rFonts w:ascii="Arial" w:hAnsi="Arial" w:cs="Arial"/>
        </w:rPr>
      </w:pPr>
    </w:p>
    <w:p w14:paraId="3AA9ADCE" w14:textId="678E1EA4" w:rsidR="006A77C2" w:rsidRPr="00280B64" w:rsidRDefault="006A77C2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Religion says let’s build </w:t>
      </w:r>
    </w:p>
    <w:p w14:paraId="63D77CAC" w14:textId="77777777" w:rsidR="00082420" w:rsidRPr="00280B64" w:rsidRDefault="00082420" w:rsidP="00280B64">
      <w:pPr>
        <w:spacing w:after="120"/>
        <w:ind w:right="3378"/>
        <w:rPr>
          <w:rFonts w:ascii="Arial" w:hAnsi="Arial" w:cs="Arial"/>
        </w:rPr>
      </w:pPr>
    </w:p>
    <w:p w14:paraId="024983C2" w14:textId="77777777" w:rsidR="00280B64" w:rsidRDefault="00280B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78EBE5C" w14:textId="0EDE5402" w:rsidR="00082420" w:rsidRPr="00280B64" w:rsidRDefault="00082420" w:rsidP="00280B64">
      <w:pPr>
        <w:spacing w:after="120"/>
        <w:ind w:right="3378"/>
        <w:rPr>
          <w:rFonts w:ascii="Arial" w:hAnsi="Arial" w:cs="Arial"/>
          <w:b/>
          <w:bCs/>
        </w:rPr>
      </w:pPr>
      <w:r w:rsidRPr="00280B64">
        <w:rPr>
          <w:rFonts w:ascii="Arial" w:hAnsi="Arial" w:cs="Arial"/>
          <w:b/>
          <w:bCs/>
        </w:rPr>
        <w:t>Thieves and robbers</w:t>
      </w:r>
    </w:p>
    <w:p w14:paraId="429EE95F" w14:textId="37960CED" w:rsidR="004E64A6" w:rsidRPr="00280B64" w:rsidRDefault="004E64A6" w:rsidP="00280B64">
      <w:pPr>
        <w:spacing w:after="120"/>
        <w:ind w:right="3378"/>
        <w:rPr>
          <w:rFonts w:ascii="Arial" w:hAnsi="Arial" w:cs="Arial"/>
          <w:color w:val="000000"/>
          <w:shd w:val="clear" w:color="auto" w:fill="FFFFFF"/>
        </w:rPr>
      </w:pPr>
      <w:r w:rsidRPr="00280B64">
        <w:rPr>
          <w:rFonts w:ascii="Arial" w:hAnsi="Arial" w:cs="Arial"/>
          <w:color w:val="000000"/>
          <w:shd w:val="clear" w:color="auto" w:fill="FFFFFF"/>
        </w:rPr>
        <w:t>You don’t have to be Sherlock Holmes to work out that anyone who breaks in, climbs through your back window, is probably up to no good.</w:t>
      </w:r>
    </w:p>
    <w:p w14:paraId="485F4ADD" w14:textId="01937845" w:rsidR="004E64A6" w:rsidRPr="00280B64" w:rsidRDefault="004E64A6" w:rsidP="00280B64">
      <w:pPr>
        <w:spacing w:after="120"/>
        <w:ind w:right="3378"/>
        <w:rPr>
          <w:rFonts w:ascii="Arial" w:hAnsi="Arial" w:cs="Arial"/>
          <w:color w:val="000000"/>
          <w:shd w:val="clear" w:color="auto" w:fill="FFFFFF"/>
        </w:rPr>
      </w:pPr>
      <w:r w:rsidRPr="00280B64">
        <w:rPr>
          <w:rFonts w:ascii="Arial" w:hAnsi="Arial" w:cs="Arial"/>
          <w:color w:val="000000"/>
          <w:shd w:val="clear" w:color="auto" w:fill="FFFFFF"/>
        </w:rPr>
        <w:t>As a youth worker</w:t>
      </w:r>
      <w:r w:rsidR="006A77C2" w:rsidRPr="00280B64">
        <w:rPr>
          <w:rFonts w:ascii="Arial" w:hAnsi="Arial" w:cs="Arial"/>
          <w:color w:val="000000"/>
          <w:shd w:val="clear" w:color="auto" w:fill="FFFFFF"/>
        </w:rPr>
        <w:t>…</w:t>
      </w:r>
    </w:p>
    <w:p w14:paraId="729D2ABE" w14:textId="3ABB1EB6" w:rsidR="004E64A6" w:rsidRPr="00280B64" w:rsidRDefault="004E64A6" w:rsidP="00280B64">
      <w:pPr>
        <w:spacing w:after="120"/>
        <w:ind w:right="3378"/>
        <w:rPr>
          <w:rFonts w:ascii="Arial" w:hAnsi="Arial" w:cs="Arial"/>
          <w:color w:val="000000"/>
          <w:shd w:val="clear" w:color="auto" w:fill="FFFFFF"/>
        </w:rPr>
      </w:pPr>
      <w:r w:rsidRPr="00280B64">
        <w:rPr>
          <w:rFonts w:ascii="Arial" w:hAnsi="Arial" w:cs="Arial"/>
          <w:color w:val="000000"/>
          <w:shd w:val="clear" w:color="auto" w:fill="FFFFFF"/>
        </w:rPr>
        <w:t>Jesus said,</w:t>
      </w:r>
    </w:p>
    <w:p w14:paraId="7A7A2D21" w14:textId="656BC623" w:rsidR="00082420" w:rsidRPr="00280B64" w:rsidRDefault="00082420" w:rsidP="00280B64">
      <w:pPr>
        <w:spacing w:after="120"/>
        <w:ind w:right="3378"/>
        <w:rPr>
          <w:rFonts w:ascii="Arial" w:hAnsi="Arial" w:cs="Arial"/>
          <w:i/>
          <w:iCs/>
        </w:rPr>
      </w:pP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“A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nyone who does not enter the sheep pen by the gate, but climbs in by some other way, is a thief and a robber.</w:t>
      </w:r>
      <w:r w:rsidR="004E64A6" w:rsidRPr="00280B64">
        <w:rPr>
          <w:rFonts w:ascii="Arial" w:hAnsi="Arial" w:cs="Arial"/>
          <w:i/>
          <w:iCs/>
          <w:color w:val="000000"/>
          <w:shd w:val="clear" w:color="auto" w:fill="FFFFFF"/>
        </w:rPr>
        <w:t>”</w:t>
      </w:r>
    </w:p>
    <w:p w14:paraId="06266660" w14:textId="77777777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Some presume Jesus is referring to the Devil/ Satan. But there’s no mention of this. </w:t>
      </w:r>
    </w:p>
    <w:p w14:paraId="43FAC6DC" w14:textId="77777777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For sure, we find ourselves in a spiritual battle. </w:t>
      </w:r>
    </w:p>
    <w:p w14:paraId="47E61E08" w14:textId="77777777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Few people need convincing today of the reality of evil. They see destruction, disease, death all around. </w:t>
      </w:r>
    </w:p>
    <w:p w14:paraId="61661B04" w14:textId="09D59CC2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If God is the Ultimate Reality, the source of all life, then </w:t>
      </w:r>
    </w:p>
    <w:p w14:paraId="62EB6177" w14:textId="226AD6E6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But Jesus is not talking about the Devil here.</w:t>
      </w:r>
    </w:p>
    <w:p w14:paraId="25A34335" w14:textId="6F15C58E" w:rsidR="004E64A6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Instead, Jesus was talking about the self-serving, power-grabbing </w:t>
      </w:r>
      <w:r w:rsidR="006A77C2" w:rsidRPr="00280B64">
        <w:rPr>
          <w:rFonts w:ascii="Arial" w:hAnsi="Arial" w:cs="Arial"/>
        </w:rPr>
        <w:t>Pharisees</w:t>
      </w:r>
    </w:p>
    <w:p w14:paraId="794D425B" w14:textId="77777777" w:rsidR="00280B64" w:rsidRDefault="00280B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48BA12" w14:textId="59505156" w:rsidR="001E108C" w:rsidRPr="00280B64" w:rsidRDefault="001E108C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In </w:t>
      </w:r>
      <w:r w:rsidR="0030663B" w:rsidRPr="00280B64">
        <w:rPr>
          <w:rFonts w:ascii="Arial" w:hAnsi="Arial" w:cs="Arial"/>
        </w:rPr>
        <w:t>John Chapter 9 Jesus had come across a person blind since birth. Unable to work, and with no social welfare</w:t>
      </w:r>
      <w:r w:rsidR="00800563" w:rsidRPr="00280B64">
        <w:rPr>
          <w:rFonts w:ascii="Arial" w:hAnsi="Arial" w:cs="Arial"/>
        </w:rPr>
        <w:t>, he</w:t>
      </w:r>
      <w:r w:rsidR="0030663B" w:rsidRPr="00280B64">
        <w:rPr>
          <w:rFonts w:ascii="Arial" w:hAnsi="Arial" w:cs="Arial"/>
        </w:rPr>
        <w:t xml:space="preserve"> had been left to beg</w:t>
      </w:r>
      <w:r w:rsidR="00800563" w:rsidRPr="00280B64">
        <w:rPr>
          <w:rFonts w:ascii="Arial" w:hAnsi="Arial" w:cs="Arial"/>
        </w:rPr>
        <w:t>.</w:t>
      </w:r>
    </w:p>
    <w:p w14:paraId="325FFBA7" w14:textId="34FF7D01" w:rsidR="00800563" w:rsidRPr="00280B64" w:rsidRDefault="00800563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Jesus healed him. And the Pharisees were livid. </w:t>
      </w:r>
    </w:p>
    <w:p w14:paraId="486B545F" w14:textId="5441AE5F" w:rsidR="00800563" w:rsidRPr="00280B64" w:rsidRDefault="00800563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Instead of celebrating the miraculous healing, they said it was invalid because Jesus had healed the man on the Sabbath – the day of rest. </w:t>
      </w:r>
    </w:p>
    <w:p w14:paraId="76CB6706" w14:textId="4A7609A1" w:rsidR="00800563" w:rsidRPr="00280B64" w:rsidRDefault="001E2480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Jesus said it was no longer the beggar that was blind, it was the Pharisees. They were so wrapped up in their religion, they were blind to God.</w:t>
      </w:r>
    </w:p>
    <w:p w14:paraId="0C7B9C00" w14:textId="24E96514" w:rsidR="001E2480" w:rsidRPr="00280B64" w:rsidRDefault="001E2480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Now, Jesus says, listen you Pharisees, you are like thieves and robbers. Because:</w:t>
      </w:r>
    </w:p>
    <w:p w14:paraId="2D5C3E81" w14:textId="3BCCD707" w:rsidR="001E2480" w:rsidRPr="00280B64" w:rsidRDefault="001E2480" w:rsidP="00280B64">
      <w:pPr>
        <w:pStyle w:val="ListParagraph"/>
        <w:numPr>
          <w:ilvl w:val="0"/>
          <w:numId w:val="1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you won’t enter through the Gate – through Jesus</w:t>
      </w:r>
    </w:p>
    <w:p w14:paraId="2CCDB018" w14:textId="77777777" w:rsidR="00326A74" w:rsidRPr="00280B64" w:rsidRDefault="001E2480" w:rsidP="00280B64">
      <w:pPr>
        <w:pStyle w:val="ListParagraph"/>
        <w:numPr>
          <w:ilvl w:val="0"/>
          <w:numId w:val="1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you rob people of authentic faith</w:t>
      </w:r>
    </w:p>
    <w:p w14:paraId="2D9429DE" w14:textId="065104DD" w:rsidR="001E2480" w:rsidRPr="00280B64" w:rsidRDefault="00326A74" w:rsidP="00280B64">
      <w:pPr>
        <w:pStyle w:val="ListParagraph"/>
        <w:numPr>
          <w:ilvl w:val="0"/>
          <w:numId w:val="1"/>
        </w:num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you steel, kill, and destroy – that what religion does!</w:t>
      </w:r>
    </w:p>
    <w:p w14:paraId="6EB7954E" w14:textId="77777777" w:rsidR="00280B64" w:rsidRDefault="00280B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461DBED" w14:textId="23F7A667" w:rsidR="00082420" w:rsidRPr="00280B64" w:rsidRDefault="00326A74" w:rsidP="00280B64">
      <w:pPr>
        <w:spacing w:after="120"/>
        <w:ind w:right="3378"/>
        <w:rPr>
          <w:rFonts w:ascii="Arial" w:hAnsi="Arial" w:cs="Arial"/>
          <w:b/>
          <w:bCs/>
        </w:rPr>
      </w:pPr>
      <w:r w:rsidRPr="00280B64">
        <w:rPr>
          <w:rFonts w:ascii="Arial" w:hAnsi="Arial" w:cs="Arial"/>
          <w:b/>
          <w:bCs/>
        </w:rPr>
        <w:t>Jesus – the Ultimate Gate</w:t>
      </w:r>
    </w:p>
    <w:p w14:paraId="1E76D3F2" w14:textId="46139647" w:rsidR="00326A74" w:rsidRPr="00280B64" w:rsidRDefault="00326A74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 am the Way, the Truth, and the Life. The way to the </w:t>
      </w:r>
      <w:proofErr w:type="gramStart"/>
      <w:r w:rsidRPr="00280B64">
        <w:rPr>
          <w:rFonts w:ascii="Arial" w:hAnsi="Arial" w:cs="Arial"/>
        </w:rPr>
        <w:t>Father</w:t>
      </w:r>
      <w:proofErr w:type="gramEnd"/>
      <w:r w:rsidRPr="00280B64">
        <w:rPr>
          <w:rFonts w:ascii="Arial" w:hAnsi="Arial" w:cs="Arial"/>
        </w:rPr>
        <w:t xml:space="preserve"> is through me.</w:t>
      </w:r>
    </w:p>
    <w:p w14:paraId="787903DF" w14:textId="5EEECC46" w:rsidR="00326A74" w:rsidRPr="00280B64" w:rsidRDefault="00326A74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Pharisees</w:t>
      </w:r>
      <w:r w:rsidR="007B4AEB" w:rsidRPr="00280B64">
        <w:rPr>
          <w:rFonts w:ascii="Arial" w:hAnsi="Arial" w:cs="Arial"/>
        </w:rPr>
        <w:t xml:space="preserve"> said they were disciples of Moses. Really?</w:t>
      </w:r>
      <w:r w:rsidRPr="00280B64">
        <w:rPr>
          <w:rFonts w:ascii="Arial" w:hAnsi="Arial" w:cs="Arial"/>
        </w:rPr>
        <w:t xml:space="preserve"> </w:t>
      </w:r>
      <w:r w:rsidR="007B4AEB" w:rsidRPr="00280B64">
        <w:rPr>
          <w:rFonts w:ascii="Arial" w:hAnsi="Arial" w:cs="Arial"/>
        </w:rPr>
        <w:t>If so, you’d know that Jesus is the long-awaited Messiah, the Christ.</w:t>
      </w:r>
      <w:r w:rsidRPr="00280B64">
        <w:rPr>
          <w:rFonts w:ascii="Arial" w:hAnsi="Arial" w:cs="Arial"/>
        </w:rPr>
        <w:t xml:space="preserve"> </w:t>
      </w:r>
    </w:p>
    <w:p w14:paraId="017023A1" w14:textId="77777777" w:rsidR="00326A74" w:rsidRPr="00280B64" w:rsidRDefault="00326A74" w:rsidP="00280B64">
      <w:pPr>
        <w:spacing w:after="120"/>
        <w:ind w:right="3378"/>
        <w:rPr>
          <w:rFonts w:ascii="Arial" w:hAnsi="Arial" w:cs="Arial"/>
        </w:rPr>
      </w:pPr>
    </w:p>
    <w:p w14:paraId="3FBD488A" w14:textId="77777777" w:rsidR="00280B64" w:rsidRDefault="00280B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370E527" w14:textId="13E7D404" w:rsidR="009C0B0B" w:rsidRPr="00280B64" w:rsidRDefault="009C0B0B" w:rsidP="00280B64">
      <w:pPr>
        <w:spacing w:after="120"/>
        <w:ind w:right="3378"/>
        <w:rPr>
          <w:rFonts w:ascii="Arial" w:hAnsi="Arial" w:cs="Arial"/>
          <w:b/>
          <w:bCs/>
        </w:rPr>
      </w:pPr>
      <w:r w:rsidRPr="00280B64">
        <w:rPr>
          <w:rFonts w:ascii="Arial" w:hAnsi="Arial" w:cs="Arial"/>
          <w:b/>
          <w:bCs/>
        </w:rPr>
        <w:t>Enter</w:t>
      </w:r>
    </w:p>
    <w:p w14:paraId="488E9675" w14:textId="3019AC93" w:rsidR="006A77C2" w:rsidRPr="00280B64" w:rsidRDefault="006A77C2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>Jesus didn’t say, I am the window</w:t>
      </w:r>
      <w:r w:rsidR="009C0B0B" w:rsidRPr="00280B64">
        <w:rPr>
          <w:rFonts w:ascii="Arial" w:hAnsi="Arial" w:cs="Arial"/>
        </w:rPr>
        <w:t xml:space="preserve">, so you can stay as you are/ where you are, looking through </w:t>
      </w:r>
    </w:p>
    <w:p w14:paraId="63FE448C" w14:textId="17E4E107" w:rsidR="00850327" w:rsidRPr="00280B64" w:rsidRDefault="0085032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  <w:color w:val="000000"/>
          <w:shd w:val="clear" w:color="auto" w:fill="FFFFFF"/>
        </w:rPr>
        <w:t xml:space="preserve">Jesus said, 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“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 xml:space="preserve">I am 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T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 xml:space="preserve">he 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G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ate; whoever enters through me will be saved</w:t>
      </w:r>
      <w:r w:rsidRPr="00280B64">
        <w:rPr>
          <w:rFonts w:ascii="Arial" w:hAnsi="Arial" w:cs="Arial"/>
          <w:i/>
          <w:iCs/>
          <w:color w:val="000000"/>
          <w:shd w:val="clear" w:color="auto" w:fill="FFFFFF"/>
        </w:rPr>
        <w:t>.”</w:t>
      </w:r>
    </w:p>
    <w:p w14:paraId="7790C53E" w14:textId="77D0B00F" w:rsidR="00850327" w:rsidRPr="00280B64" w:rsidRDefault="00850327" w:rsidP="00280B64">
      <w:pPr>
        <w:spacing w:after="120"/>
        <w:ind w:right="3378"/>
        <w:rPr>
          <w:rFonts w:ascii="Arial" w:hAnsi="Arial" w:cs="Arial"/>
        </w:rPr>
      </w:pPr>
      <w:r w:rsidRPr="00280B64">
        <w:rPr>
          <w:rFonts w:ascii="Arial" w:hAnsi="Arial" w:cs="Arial"/>
        </w:rPr>
        <w:t xml:space="preserve">Is it time for you to </w:t>
      </w:r>
      <w:r w:rsidR="00280B64" w:rsidRPr="00280B64">
        <w:rPr>
          <w:rFonts w:ascii="Arial" w:hAnsi="Arial" w:cs="Arial"/>
          <w:u w:val="single"/>
        </w:rPr>
        <w:t>enter</w:t>
      </w:r>
      <w:r w:rsidR="00280B64" w:rsidRPr="00280B64">
        <w:rPr>
          <w:rFonts w:ascii="Arial" w:hAnsi="Arial" w:cs="Arial"/>
        </w:rPr>
        <w:t xml:space="preserve">, to </w:t>
      </w:r>
      <w:r w:rsidRPr="00280B64">
        <w:rPr>
          <w:rFonts w:ascii="Arial" w:hAnsi="Arial" w:cs="Arial"/>
        </w:rPr>
        <w:t>take this step? To say, “I’m in”!</w:t>
      </w:r>
    </w:p>
    <w:p w14:paraId="46D0B888" w14:textId="77777777" w:rsidR="00082420" w:rsidRPr="00280B64" w:rsidRDefault="00082420" w:rsidP="00280B64">
      <w:pPr>
        <w:spacing w:after="120"/>
        <w:ind w:right="3378"/>
        <w:rPr>
          <w:rFonts w:ascii="Arial" w:hAnsi="Arial" w:cs="Arial"/>
        </w:rPr>
      </w:pPr>
    </w:p>
    <w:p w14:paraId="78CEEFBE" w14:textId="35D041E3" w:rsidR="00082420" w:rsidRPr="00280B64" w:rsidRDefault="00082420" w:rsidP="00280B64">
      <w:pPr>
        <w:spacing w:after="120"/>
        <w:ind w:right="3378"/>
        <w:rPr>
          <w:rFonts w:ascii="Arial" w:hAnsi="Arial" w:cs="Arial"/>
        </w:rPr>
      </w:pPr>
    </w:p>
    <w:p w14:paraId="117C70AB" w14:textId="77777777" w:rsidR="00082420" w:rsidRPr="00280B64" w:rsidRDefault="00082420" w:rsidP="00280B64">
      <w:pPr>
        <w:spacing w:after="120"/>
        <w:ind w:right="3378"/>
        <w:rPr>
          <w:rFonts w:ascii="Arial" w:hAnsi="Arial" w:cs="Arial"/>
        </w:rPr>
      </w:pPr>
    </w:p>
    <w:sectPr w:rsidR="00082420" w:rsidRPr="00280B64" w:rsidSect="00280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77D"/>
    <w:multiLevelType w:val="hybridMultilevel"/>
    <w:tmpl w:val="091C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B44D9"/>
    <w:multiLevelType w:val="hybridMultilevel"/>
    <w:tmpl w:val="D978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653F6"/>
    <w:multiLevelType w:val="hybridMultilevel"/>
    <w:tmpl w:val="077EB6DC"/>
    <w:lvl w:ilvl="0" w:tplc="757C9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31188">
    <w:abstractNumId w:val="2"/>
  </w:num>
  <w:num w:numId="2" w16cid:durableId="1016155191">
    <w:abstractNumId w:val="1"/>
  </w:num>
  <w:num w:numId="3" w16cid:durableId="186084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20"/>
    <w:rsid w:val="00082420"/>
    <w:rsid w:val="001E108C"/>
    <w:rsid w:val="001E2480"/>
    <w:rsid w:val="002173B7"/>
    <w:rsid w:val="00280B64"/>
    <w:rsid w:val="0030663B"/>
    <w:rsid w:val="00326A74"/>
    <w:rsid w:val="004E64A6"/>
    <w:rsid w:val="006A77C2"/>
    <w:rsid w:val="007B4AEB"/>
    <w:rsid w:val="00800563"/>
    <w:rsid w:val="00850327"/>
    <w:rsid w:val="009C0B0B"/>
    <w:rsid w:val="00D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9DA4"/>
  <w15:chartTrackingRefBased/>
  <w15:docId w15:val="{67D5E667-23E8-4057-A05F-24BEF0CC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Brierley</dc:creator>
  <cp:keywords/>
  <dc:description/>
  <cp:lastModifiedBy>Danny Brierley</cp:lastModifiedBy>
  <cp:revision>1</cp:revision>
  <dcterms:created xsi:type="dcterms:W3CDTF">2022-04-10T06:51:00Z</dcterms:created>
  <dcterms:modified xsi:type="dcterms:W3CDTF">2022-04-10T08:21:00Z</dcterms:modified>
</cp:coreProperties>
</file>